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707" w:rsidRDefault="005B4707" w:rsidP="00F65EA7">
      <w:pPr>
        <w:jc w:val="center"/>
        <w:rPr>
          <w:b/>
        </w:rPr>
      </w:pPr>
      <w:r>
        <w:rPr>
          <w:b/>
        </w:rPr>
        <w:tab/>
      </w:r>
      <w:r>
        <w:rPr>
          <w:b/>
        </w:rPr>
        <w:tab/>
      </w:r>
      <w:r>
        <w:rPr>
          <w:b/>
        </w:rPr>
        <w:tab/>
      </w:r>
      <w:r>
        <w:rPr>
          <w:b/>
        </w:rPr>
        <w:tab/>
      </w:r>
      <w:r>
        <w:rPr>
          <w:b/>
        </w:rPr>
        <w:tab/>
      </w:r>
      <w:r>
        <w:rPr>
          <w:b/>
        </w:rPr>
        <w:tab/>
      </w:r>
      <w:r>
        <w:rPr>
          <w:b/>
        </w:rPr>
        <w:fldChar w:fldCharType="begin"/>
      </w:r>
      <w:r>
        <w:rPr>
          <w:b/>
        </w:rPr>
        <w:instrText xml:space="preserve"> TIME \@ "dd/MM/yy" </w:instrText>
      </w:r>
      <w:r>
        <w:rPr>
          <w:b/>
        </w:rPr>
        <w:fldChar w:fldCharType="separate"/>
      </w:r>
      <w:r w:rsidR="00E618F3">
        <w:rPr>
          <w:b/>
          <w:noProof/>
        </w:rPr>
        <w:t>14/02/18</w:t>
      </w:r>
      <w:r>
        <w:rPr>
          <w:b/>
        </w:rPr>
        <w:fldChar w:fldCharType="end"/>
      </w:r>
    </w:p>
    <w:p w:rsidR="005B4707" w:rsidRDefault="005B4707" w:rsidP="00F65EA7">
      <w:pPr>
        <w:jc w:val="center"/>
        <w:rPr>
          <w:b/>
        </w:rPr>
      </w:pPr>
    </w:p>
    <w:p w:rsidR="00F65EA7" w:rsidRPr="00F65EA7" w:rsidRDefault="00F65EA7" w:rsidP="00F65EA7">
      <w:pPr>
        <w:jc w:val="center"/>
        <w:rPr>
          <w:b/>
        </w:rPr>
      </w:pPr>
      <w:r w:rsidRPr="00F65EA7">
        <w:rPr>
          <w:b/>
        </w:rPr>
        <w:t>Formandsberetning 2018</w:t>
      </w:r>
    </w:p>
    <w:p w:rsidR="00F65EA7" w:rsidRDefault="00F65EA7" w:rsidP="00F65EA7">
      <w:pPr>
        <w:jc w:val="center"/>
      </w:pPr>
    </w:p>
    <w:p w:rsidR="00F65EA7" w:rsidRDefault="00F65EA7" w:rsidP="00F65EA7">
      <w:r>
        <w:t xml:space="preserve">2017 var mit første fulde år som formand og set fra min stol, har det været meget fornøjelige tolv måneder. Det er næppe gået medlemmernes opmærksomhed forbi, at vores stolte forening i november 2017 blev optaget som lægevidenskabeligt selskab under LVS. Det er for mig at se en vigtig milesten, som vi alle kan være stolte af. </w:t>
      </w:r>
      <w:r w:rsidR="00A42604">
        <w:t>Mit håb er, at</w:t>
      </w:r>
      <w:r>
        <w:t xml:space="preserve"> skiftet fra forening til selskab vil øge opmærksomheden på </w:t>
      </w:r>
      <w:r w:rsidR="00D24D06">
        <w:t xml:space="preserve">det </w:t>
      </w:r>
      <w:proofErr w:type="spellStart"/>
      <w:r>
        <w:t>muskuloskeletale</w:t>
      </w:r>
      <w:proofErr w:type="spellEnd"/>
      <w:r>
        <w:t xml:space="preserve"> radiologiske subspeciale og højne anseelsen for vores ”kunstart” blandt kollegaer</w:t>
      </w:r>
      <w:r w:rsidR="00A42604">
        <w:t xml:space="preserve"> og måske </w:t>
      </w:r>
      <w:r w:rsidR="00D24D06">
        <w:t>befordre lettere</w:t>
      </w:r>
      <w:r w:rsidR="00A42604">
        <w:t xml:space="preserve"> rekruttering af nye radiologer til subspecialet. </w:t>
      </w:r>
      <w:r>
        <w:t xml:space="preserve">Medlemskabet i LVS indebærer </w:t>
      </w:r>
      <w:r w:rsidR="008F0346">
        <w:t xml:space="preserve">nogle </w:t>
      </w:r>
      <w:r>
        <w:t xml:space="preserve">organisatoriske fordele </w:t>
      </w:r>
      <w:r w:rsidR="008F0346">
        <w:t>f.eks. omkring håndtering af medlemsstatus. Der er også mulighed for at søge støtte til udenlandske foredragsholdere (om end der tilsyneladende er mange om bud</w:t>
      </w:r>
      <w:r w:rsidR="00857597">
        <w:t>d</w:t>
      </w:r>
      <w:r w:rsidR="008F0346">
        <w:t>et</w:t>
      </w:r>
      <w:r w:rsidR="00857597">
        <w:t xml:space="preserve"> og uddelingen sker efter først-til-mølle princippet). Nu må vi se, hvad </w:t>
      </w:r>
      <w:r w:rsidR="00A42604">
        <w:t xml:space="preserve">effekten af medlemskabet reelt bliver, men jeg har svært ved at forestille mig andet end, at vi kan drage nytte af optagelsen. </w:t>
      </w:r>
    </w:p>
    <w:p w:rsidR="008D5645" w:rsidRDefault="008D5645" w:rsidP="00F65EA7"/>
    <w:p w:rsidR="00A42604" w:rsidRDefault="003D6E42" w:rsidP="00F65EA7">
      <w:r>
        <w:t xml:space="preserve">Jeg glæder mig også over, at det er lykkedes at opnå </w:t>
      </w:r>
      <w:r w:rsidR="008D5645">
        <w:t>individuel medlemsrabat</w:t>
      </w:r>
      <w:r>
        <w:t xml:space="preserve"> i ESSR </w:t>
      </w:r>
      <w:r w:rsidR="00D24D06">
        <w:t xml:space="preserve">via </w:t>
      </w:r>
      <w:r w:rsidR="008D5645">
        <w:t xml:space="preserve">vort </w:t>
      </w:r>
      <w:r w:rsidR="006835AE">
        <w:t>selskab</w:t>
      </w:r>
      <w:r>
        <w:t xml:space="preserve">. </w:t>
      </w:r>
      <w:r w:rsidR="008D5645">
        <w:t>Jeg håber, at</w:t>
      </w:r>
      <w:r w:rsidR="006835AE">
        <w:t xml:space="preserve"> mange medlemmer vil benytte muligheden </w:t>
      </w:r>
      <w:r w:rsidR="008D5645">
        <w:t>for indmeldelse i</w:t>
      </w:r>
      <w:r w:rsidR="006835AE">
        <w:t xml:space="preserve"> ESSR</w:t>
      </w:r>
      <w:r w:rsidR="008D5645">
        <w:t xml:space="preserve"> til reduceret takst</w:t>
      </w:r>
      <w:r w:rsidR="006835AE">
        <w:t xml:space="preserve">. </w:t>
      </w:r>
      <w:r w:rsidR="008D5645">
        <w:t>ESSR som</w:t>
      </w:r>
      <w:r>
        <w:t xml:space="preserve"> moderorganisation er vigtig at være en del af og hente faglig inspiration fra. I min optik har ESSR meget at byde på </w:t>
      </w:r>
      <w:proofErr w:type="spellStart"/>
      <w:r>
        <w:t>ifht</w:t>
      </w:r>
      <w:proofErr w:type="spellEnd"/>
      <w:r>
        <w:t>. kurser, kongr</w:t>
      </w:r>
      <w:r w:rsidR="008D5645">
        <w:t>es</w:t>
      </w:r>
      <w:r w:rsidR="00047ED4">
        <w:t>ser</w:t>
      </w:r>
      <w:r w:rsidR="006835AE">
        <w:t xml:space="preserve"> og </w:t>
      </w:r>
      <w:r w:rsidR="00050EB6">
        <w:t>fag</w:t>
      </w:r>
      <w:r w:rsidR="006835AE">
        <w:t xml:space="preserve">litteratur. Bestyrelsen ønsker at prioritere en tæt interaktion med ESSR, hvor professor Mikael Boesen vil fungere som bindeled imellem bestyrelsen og ESSR. </w:t>
      </w:r>
    </w:p>
    <w:p w:rsidR="008D5645" w:rsidRDefault="008D5645" w:rsidP="00F65EA7"/>
    <w:p w:rsidR="00A42604" w:rsidRDefault="00A42604" w:rsidP="00F65EA7">
      <w:r>
        <w:t>Et emne, som har fyldt meget i vores selskab i 2017, er certificering. Bør vi arbejde på</w:t>
      </w:r>
      <w:r w:rsidR="00567939">
        <w:t>,</w:t>
      </w:r>
      <w:r>
        <w:t xml:space="preserve"> </w:t>
      </w:r>
      <w:r w:rsidR="003D6E42">
        <w:t xml:space="preserve">at danske </w:t>
      </w:r>
      <w:proofErr w:type="spellStart"/>
      <w:r>
        <w:t>muskuloskeletal</w:t>
      </w:r>
      <w:r w:rsidR="003D6E42">
        <w:t>e</w:t>
      </w:r>
      <w:proofErr w:type="spellEnd"/>
      <w:r>
        <w:t xml:space="preserve"> radiolog</w:t>
      </w:r>
      <w:r w:rsidR="003D6E42">
        <w:t xml:space="preserve">er får mulighed for at blive certificeret i stil med visse andre specialer i Danmark og ikke mindst som det </w:t>
      </w:r>
      <w:r w:rsidR="00D24D06">
        <w:t xml:space="preserve">sker </w:t>
      </w:r>
      <w:r w:rsidR="003D6E42">
        <w:t xml:space="preserve">i større udstrækning internationalt? </w:t>
      </w:r>
    </w:p>
    <w:p w:rsidR="003D6E42" w:rsidRDefault="003D6E42" w:rsidP="00F65EA7">
      <w:r>
        <w:t xml:space="preserve">Det har vi i bestyrelsen været enige om at se positivt på </w:t>
      </w:r>
      <w:r w:rsidR="004C7E88">
        <w:t xml:space="preserve">ikke mindst </w:t>
      </w:r>
      <w:r>
        <w:t>ud</w:t>
      </w:r>
      <w:r w:rsidR="00B01C33">
        <w:t xml:space="preserve"> </w:t>
      </w:r>
      <w:r>
        <w:t>fra de tilbagemeldinger</w:t>
      </w:r>
      <w:r w:rsidR="00B01C33">
        <w:t>,</w:t>
      </w:r>
      <w:r>
        <w:t xml:space="preserve"> vi har få</w:t>
      </w:r>
      <w:r w:rsidR="00567939">
        <w:t>et fra medlemmerne</w:t>
      </w:r>
      <w:r>
        <w:t xml:space="preserve">. </w:t>
      </w:r>
      <w:r w:rsidR="008E1796">
        <w:t xml:space="preserve">Jeg er klar over, at emnet kan virke kontroversielt og vil gerne understrege, at bestyrelsen anbefaler en </w:t>
      </w:r>
      <w:r w:rsidR="00AC457B">
        <w:t xml:space="preserve">helt </w:t>
      </w:r>
      <w:r w:rsidR="008E1796">
        <w:t>frivillig ordning</w:t>
      </w:r>
      <w:r w:rsidR="00AC457B">
        <w:t xml:space="preserve">. Det skal ses som en mulighed for opkvalificering, som man har lyst til at gennemgå og </w:t>
      </w:r>
      <w:r w:rsidR="008D5645">
        <w:t>på ingen måde</w:t>
      </w:r>
      <w:r w:rsidR="00AC457B">
        <w:t xml:space="preserve"> en tvangsordning.</w:t>
      </w:r>
      <w:r w:rsidR="008D5645">
        <w:t xml:space="preserve"> Forhåbentlig kan det også befordre en større rekruttering af yngre kollegaer til subspecialet. </w:t>
      </w:r>
      <w:r>
        <w:t xml:space="preserve">Christa Bluhme </w:t>
      </w:r>
      <w:r w:rsidR="00E63B02">
        <w:t xml:space="preserve">og </w:t>
      </w:r>
      <w:r w:rsidR="007A6325">
        <w:t>Inger Fog</w:t>
      </w:r>
      <w:r w:rsidR="00E63B02">
        <w:t xml:space="preserve"> </w:t>
      </w:r>
      <w:r>
        <w:t xml:space="preserve">har </w:t>
      </w:r>
      <w:r w:rsidR="00B065E6">
        <w:t>sammen med resten af ”Certificeringsudvalget” (Mette Harving, Stine Hangaard</w:t>
      </w:r>
      <w:r w:rsidR="00E618F3" w:rsidRPr="00E618F3">
        <w:t xml:space="preserve">, Christa Bluhme, Inger Fog og Michel </w:t>
      </w:r>
      <w:proofErr w:type="spellStart"/>
      <w:r w:rsidR="00E618F3" w:rsidRPr="00E618F3">
        <w:t>Hellfritzsch</w:t>
      </w:r>
      <w:proofErr w:type="spellEnd"/>
      <w:r w:rsidR="00B065E6">
        <w:t>)</w:t>
      </w:r>
      <w:r w:rsidR="00E618F3">
        <w:t xml:space="preserve"> </w:t>
      </w:r>
      <w:bookmarkStart w:id="0" w:name="_GoBack"/>
      <w:bookmarkEnd w:id="0"/>
      <w:r>
        <w:t>gjort en meget stor indsats i fællesskab med</w:t>
      </w:r>
      <w:r w:rsidR="00B01C33">
        <w:t xml:space="preserve"> at oversæ</w:t>
      </w:r>
      <w:r w:rsidR="00C356A5">
        <w:t xml:space="preserve">tte </w:t>
      </w:r>
      <w:proofErr w:type="spellStart"/>
      <w:r w:rsidR="00C356A5">
        <w:t>ESSR</w:t>
      </w:r>
      <w:r w:rsidR="008E1796">
        <w:t>s</w:t>
      </w:r>
      <w:proofErr w:type="spellEnd"/>
      <w:r w:rsidR="00C356A5">
        <w:t xml:space="preserve"> curriculum til dansk. </w:t>
      </w:r>
      <w:r w:rsidR="004C7E88">
        <w:t xml:space="preserve">Dette arbejde kan forhåbentlig anvendes som vigtigt basismateriale til at udfærdige et </w:t>
      </w:r>
      <w:r w:rsidR="008E1796">
        <w:t xml:space="preserve">dækkende </w:t>
      </w:r>
      <w:r w:rsidR="004C7E88">
        <w:t>dansk curriculum</w:t>
      </w:r>
      <w:r w:rsidR="00C95C28">
        <w:t xml:space="preserve"> ud fra</w:t>
      </w:r>
      <w:r w:rsidR="004C7E88">
        <w:t xml:space="preserve">. Vi har </w:t>
      </w:r>
      <w:r w:rsidR="00B04406">
        <w:t>arbejde</w:t>
      </w:r>
      <w:r w:rsidR="00567939">
        <w:t>t</w:t>
      </w:r>
      <w:r w:rsidR="00B04406">
        <w:t xml:space="preserve"> på</w:t>
      </w:r>
      <w:r w:rsidR="008D5645">
        <w:t xml:space="preserve"> at få nedsat</w:t>
      </w:r>
      <w:r w:rsidR="004C7E88">
        <w:t xml:space="preserve"> et certificeringsudvalg, som skal være garant for, at en dansk certificering har den fornødne kvalitet og at certificering sker efter solide faglige bedømmelseskriterier. Som det tegner sig nu, vil udvalget </w:t>
      </w:r>
      <w:r w:rsidR="00807FD0">
        <w:t>bl.a.</w:t>
      </w:r>
      <w:r w:rsidR="008E1796">
        <w:t xml:space="preserve"> </w:t>
      </w:r>
      <w:r w:rsidR="004C7E88">
        <w:t>komme til at bestå af</w:t>
      </w:r>
      <w:r w:rsidR="00F552CD">
        <w:t xml:space="preserve"> professor Anne Grethe Jurik, professor Mikael Boesen og overlæge Trine </w:t>
      </w:r>
      <w:proofErr w:type="spellStart"/>
      <w:r w:rsidR="00F552CD">
        <w:t>Torfing</w:t>
      </w:r>
      <w:proofErr w:type="spellEnd"/>
      <w:r w:rsidR="00F552CD">
        <w:t xml:space="preserve">. </w:t>
      </w:r>
      <w:r w:rsidR="008D5645">
        <w:t xml:space="preserve">Andre kapaciteter kan også komme på tale. </w:t>
      </w:r>
      <w:r w:rsidR="00D24D06">
        <w:t xml:space="preserve">Christa Bluhme vil heldigvis gerne fortsætte sit store praktiske arbejde med certificering i tæt samarbejde med udvalget. </w:t>
      </w:r>
      <w:r w:rsidR="00567939">
        <w:t>Jeg ser det selv som et</w:t>
      </w:r>
      <w:r w:rsidR="00807FD0">
        <w:t xml:space="preserve"> højprioritet-område, som jeg ønsker at lægge formandskræfter i.</w:t>
      </w:r>
    </w:p>
    <w:p w:rsidR="007A6325" w:rsidRDefault="007A6325" w:rsidP="00F65EA7"/>
    <w:p w:rsidR="007A6325" w:rsidRDefault="007A6325" w:rsidP="00F65EA7">
      <w:r>
        <w:t xml:space="preserve">I forlængelse af arbejdet med certificering har vi naturligt valgt at </w:t>
      </w:r>
      <w:r w:rsidR="00E740BF">
        <w:t xml:space="preserve">fokusere på den </w:t>
      </w:r>
      <w:proofErr w:type="spellStart"/>
      <w:r w:rsidR="00E740BF">
        <w:t>muskuloskeletal</w:t>
      </w:r>
      <w:r w:rsidR="00807FD0">
        <w:t>e</w:t>
      </w:r>
      <w:proofErr w:type="spellEnd"/>
      <w:r w:rsidR="00E740BF">
        <w:t xml:space="preserve"> radiologisk</w:t>
      </w:r>
      <w:r w:rsidR="00567939">
        <w:t>e</w:t>
      </w:r>
      <w:r>
        <w:t xml:space="preserve"> uddannelse. Der er nu nedsat et uddannelsesudvalg bestående af Mette Harving, Inger Fog, Anne Duer, Stine Hangaard og Miki Hadzic. </w:t>
      </w:r>
      <w:r w:rsidR="00E740BF">
        <w:t xml:space="preserve">Uddannelsesudvalget </w:t>
      </w:r>
      <w:r w:rsidR="00E740BF">
        <w:lastRenderedPageBreak/>
        <w:t>fokuserer på afholdelse af kurser i selskabe</w:t>
      </w:r>
      <w:r w:rsidR="00567939">
        <w:t>ts regi. Jeg ser meget frem til</w:t>
      </w:r>
      <w:r w:rsidR="00E740BF">
        <w:t xml:space="preserve"> den dag, hvor vi </w:t>
      </w:r>
      <w:r w:rsidR="00567939">
        <w:t>kan udbyde vores første kursus</w:t>
      </w:r>
      <w:r w:rsidR="00E740BF">
        <w:t xml:space="preserve">.  </w:t>
      </w:r>
    </w:p>
    <w:p w:rsidR="00D24D06" w:rsidRDefault="00D24D06" w:rsidP="00F65EA7"/>
    <w:p w:rsidR="00DC1E21" w:rsidRDefault="00D24D06" w:rsidP="00F65EA7">
      <w:r>
        <w:t xml:space="preserve">Et </w:t>
      </w:r>
      <w:r w:rsidR="007C0520">
        <w:t xml:space="preserve">vigtig punkt, som bestyrelsen </w:t>
      </w:r>
      <w:r w:rsidR="00567939">
        <w:t xml:space="preserve">ligeledes </w:t>
      </w:r>
      <w:r w:rsidR="007C0520">
        <w:t>har</w:t>
      </w:r>
      <w:r w:rsidR="008D5645">
        <w:t xml:space="preserve"> fokus på er (meget højaktuelt)</w:t>
      </w:r>
      <w:r w:rsidR="007C0520">
        <w:t xml:space="preserve"> radiologers retsstilling </w:t>
      </w:r>
      <w:proofErr w:type="spellStart"/>
      <w:r w:rsidR="007C0520">
        <w:t>ifbm</w:t>
      </w:r>
      <w:proofErr w:type="spellEnd"/>
      <w:r w:rsidR="007C0520">
        <w:t xml:space="preserve">. klagesager. Trine </w:t>
      </w:r>
      <w:proofErr w:type="spellStart"/>
      <w:r w:rsidR="007C0520">
        <w:t>Torfing</w:t>
      </w:r>
      <w:proofErr w:type="spellEnd"/>
      <w:r w:rsidR="007C0520">
        <w:t xml:space="preserve"> og Lene Bak har lagt et</w:t>
      </w:r>
      <w:r w:rsidR="008D5645">
        <w:t xml:space="preserve"> stort arbejde i at informere ST</w:t>
      </w:r>
      <w:r w:rsidR="007C0520">
        <w:t xml:space="preserve">PS om uhensigtsmæssigheder i </w:t>
      </w:r>
      <w:r w:rsidR="002309F8">
        <w:t>sags</w:t>
      </w:r>
      <w:r w:rsidR="007C0520">
        <w:t xml:space="preserve">behandlingen, hvor </w:t>
      </w:r>
      <w:r w:rsidR="00186B2C">
        <w:t>man tidligere ikke kunne være sikker på,</w:t>
      </w:r>
      <w:r w:rsidR="007C0520">
        <w:t xml:space="preserve"> at</w:t>
      </w:r>
      <w:r w:rsidR="00186B2C">
        <w:t xml:space="preserve"> en muskuloskeletal</w:t>
      </w:r>
      <w:r w:rsidR="007C0520">
        <w:t xml:space="preserve"> </w:t>
      </w:r>
      <w:r w:rsidR="00186B2C">
        <w:t>klagesag</w:t>
      </w:r>
      <w:r w:rsidR="007C0520">
        <w:t xml:space="preserve"> </w:t>
      </w:r>
      <w:r w:rsidR="00807FD0">
        <w:t xml:space="preserve">blev bedømt af en </w:t>
      </w:r>
      <w:r w:rsidR="00186B2C">
        <w:t xml:space="preserve">kvalificeret </w:t>
      </w:r>
      <w:r w:rsidR="00807FD0">
        <w:t xml:space="preserve">muskuloskeletal </w:t>
      </w:r>
      <w:r w:rsidR="00186B2C">
        <w:t>sagkyndig</w:t>
      </w:r>
      <w:r w:rsidR="007C0520">
        <w:t xml:space="preserve">. </w:t>
      </w:r>
      <w:r w:rsidR="00DE3935">
        <w:t>Dette arbejde</w:t>
      </w:r>
      <w:r w:rsidR="008D5645">
        <w:t xml:space="preserve"> har tilsyneladende båret frugt</w:t>
      </w:r>
      <w:r w:rsidR="00186B2C">
        <w:t xml:space="preserve">. </w:t>
      </w:r>
      <w:r w:rsidR="007C0520">
        <w:t xml:space="preserve">Jeg har </w:t>
      </w:r>
      <w:r w:rsidR="00186B2C">
        <w:t xml:space="preserve">siden været </w:t>
      </w:r>
      <w:r w:rsidR="008D5645">
        <w:t>i kontakt med ST</w:t>
      </w:r>
      <w:r w:rsidR="007C0520">
        <w:t xml:space="preserve">PS, som </w:t>
      </w:r>
      <w:r w:rsidR="00186B2C">
        <w:t>søgte sagkyndige indenfor forskellige radiologiske subspecialer</w:t>
      </w:r>
      <w:r w:rsidR="00807FD0">
        <w:t>. Her</w:t>
      </w:r>
      <w:r w:rsidR="00186B2C">
        <w:t xml:space="preserve"> undrede </w:t>
      </w:r>
      <w:r w:rsidR="00807FD0">
        <w:t xml:space="preserve">jeg </w:t>
      </w:r>
      <w:r w:rsidR="00186B2C">
        <w:t>mig over</w:t>
      </w:r>
      <w:r w:rsidR="008D5645">
        <w:t>,</w:t>
      </w:r>
      <w:r w:rsidR="00186B2C">
        <w:t xml:space="preserve"> at </w:t>
      </w:r>
      <w:proofErr w:type="spellStart"/>
      <w:r w:rsidR="00186B2C">
        <w:t>muskuloskeletale</w:t>
      </w:r>
      <w:proofErr w:type="spellEnd"/>
      <w:r w:rsidR="00186B2C">
        <w:t xml:space="preserve"> radiologer ikke var anført. STPS</w:t>
      </w:r>
      <w:r w:rsidR="00807FD0">
        <w:t xml:space="preserve"> medarbejderen ansvarlig for opslaget</w:t>
      </w:r>
      <w:r w:rsidR="00186B2C">
        <w:t xml:space="preserve"> </w:t>
      </w:r>
      <w:r w:rsidR="007C0520">
        <w:t>forsikrede</w:t>
      </w:r>
      <w:r w:rsidR="00186B2C">
        <w:t>,</w:t>
      </w:r>
      <w:r w:rsidR="007C0520">
        <w:t xml:space="preserve"> at der var </w:t>
      </w:r>
      <w:r w:rsidR="00186B2C">
        <w:t xml:space="preserve">stort </w:t>
      </w:r>
      <w:r w:rsidR="007C0520">
        <w:t>fokus</w:t>
      </w:r>
      <w:r w:rsidR="00186B2C">
        <w:t xml:space="preserve"> på netop dette forhold og det blev det oplyst at  man vil se positivt på, at kvalificerede </w:t>
      </w:r>
      <w:proofErr w:type="spellStart"/>
      <w:r w:rsidR="00186B2C">
        <w:t>muskuloskeletale</w:t>
      </w:r>
      <w:proofErr w:type="spellEnd"/>
      <w:r w:rsidR="00186B2C">
        <w:t xml:space="preserve"> radiologer </w:t>
      </w:r>
      <w:r w:rsidR="00186B2C" w:rsidRPr="00807FD0">
        <w:rPr>
          <w:i/>
        </w:rPr>
        <w:t>uopfordret</w:t>
      </w:r>
      <w:r w:rsidR="00186B2C">
        <w:t xml:space="preserve"> kontakter styrelsen</w:t>
      </w:r>
      <w:r w:rsidR="002309F8">
        <w:t>,</w:t>
      </w:r>
      <w:r w:rsidR="00186B2C">
        <w:t xml:space="preserve"> </w:t>
      </w:r>
      <w:r w:rsidR="002309F8">
        <w:t>i fald</w:t>
      </w:r>
      <w:r w:rsidR="00186B2C">
        <w:t xml:space="preserve"> man </w:t>
      </w:r>
      <w:r w:rsidR="00807FD0">
        <w:t>er interesseret i at</w:t>
      </w:r>
      <w:r w:rsidR="00186B2C">
        <w:t xml:space="preserve"> fungere som sagkyndig</w:t>
      </w:r>
      <w:r w:rsidR="002309F8">
        <w:t xml:space="preserve"> i </w:t>
      </w:r>
      <w:proofErr w:type="spellStart"/>
      <w:r w:rsidR="008C3FE4">
        <w:t>muskuloskeletale</w:t>
      </w:r>
      <w:proofErr w:type="spellEnd"/>
      <w:r w:rsidR="002309F8">
        <w:t xml:space="preserve"> sager</w:t>
      </w:r>
      <w:r w:rsidR="00186B2C">
        <w:t xml:space="preserve">. </w:t>
      </w:r>
      <w:r w:rsidR="009C630D">
        <w:t xml:space="preserve">En stærk portefølje af </w:t>
      </w:r>
      <w:proofErr w:type="spellStart"/>
      <w:r w:rsidR="00DE3935">
        <w:t>muskuloskeletale</w:t>
      </w:r>
      <w:proofErr w:type="spellEnd"/>
      <w:r w:rsidR="00DE3935">
        <w:t xml:space="preserve"> radiologer hos styrelsen må forventes at</w:t>
      </w:r>
      <w:r w:rsidR="00D101FF">
        <w:t xml:space="preserve"> være en styrkelse af vores </w:t>
      </w:r>
      <w:r w:rsidR="002309F8">
        <w:t xml:space="preserve">fælles </w:t>
      </w:r>
      <w:r w:rsidR="00D101FF">
        <w:t>retssikkerhed</w:t>
      </w:r>
      <w:r w:rsidR="009C630D">
        <w:t>, så det kan jeg kun tilskynde</w:t>
      </w:r>
      <w:r w:rsidR="00D101FF">
        <w:t xml:space="preserve">. </w:t>
      </w:r>
      <w:r w:rsidR="008D5645">
        <w:t>Hvem ved - måske kunne et fremtidigt krav til sagkyndige være en certificering indenfor det subspeciale, man bedømmer indenfor?</w:t>
      </w:r>
    </w:p>
    <w:p w:rsidR="00DE3935" w:rsidRDefault="00DE3935" w:rsidP="00F65EA7"/>
    <w:p w:rsidR="00DE3935" w:rsidRDefault="006835AE" w:rsidP="00F65EA7">
      <w:r>
        <w:t xml:space="preserve">I bestyrelsen må vi desværre sige farvel til to store gennemgående profiler. Overlæger Lilla Rasmussen og Lene Bak har ikke ønsket at </w:t>
      </w:r>
      <w:r w:rsidR="00BB600C">
        <w:t>genopstille</w:t>
      </w:r>
      <w:r>
        <w:t xml:space="preserve"> for 2018. Jeg vil gerne sige mange tak f</w:t>
      </w:r>
      <w:r w:rsidR="00BB600C">
        <w:t>or en mangeårig stor indsats</w:t>
      </w:r>
      <w:r>
        <w:t xml:space="preserve"> i </w:t>
      </w:r>
      <w:r w:rsidR="00807FD0">
        <w:t>bestyrelsen</w:t>
      </w:r>
      <w:r>
        <w:t xml:space="preserve"> til gavn for den </w:t>
      </w:r>
      <w:proofErr w:type="spellStart"/>
      <w:r>
        <w:t>muskuloskeletale</w:t>
      </w:r>
      <w:proofErr w:type="spellEnd"/>
      <w:r>
        <w:t xml:space="preserve"> radiologi. </w:t>
      </w:r>
    </w:p>
    <w:p w:rsidR="00684CA3" w:rsidRDefault="00684CA3" w:rsidP="00F65EA7"/>
    <w:p w:rsidR="00684CA3" w:rsidRDefault="00684CA3" w:rsidP="00F65EA7">
      <w:r>
        <w:t xml:space="preserve">Jeg vil slutte med lidt ”demografi” for selskabet. Selskabet består nu samlet af </w:t>
      </w:r>
      <w:r w:rsidR="00DD1A37">
        <w:t>71</w:t>
      </w:r>
      <w:r w:rsidR="00BB600C">
        <w:t xml:space="preserve"> </w:t>
      </w:r>
      <w:r w:rsidR="00124925">
        <w:t>medlemmer</w:t>
      </w:r>
      <w:r>
        <w:t xml:space="preserve">. Det tal </w:t>
      </w:r>
      <w:r w:rsidR="00BB600C">
        <w:t xml:space="preserve">er faktisk flot med tanke på, hvor relativt få </w:t>
      </w:r>
      <w:proofErr w:type="spellStart"/>
      <w:r w:rsidR="008C3FE4">
        <w:t>muskuloskeletale</w:t>
      </w:r>
      <w:proofErr w:type="spellEnd"/>
      <w:r w:rsidR="00BB600C">
        <w:t xml:space="preserve"> radiologer landet samlet råder over. </w:t>
      </w:r>
      <w:r w:rsidR="009C630D">
        <w:t xml:space="preserve">Da vi først på året søgte om LVS medlemskab var tallet 65. </w:t>
      </w:r>
      <w:r w:rsidR="00BB600C">
        <w:t xml:space="preserve">Selvsagt må medlemstallet </w:t>
      </w:r>
      <w:r>
        <w:t xml:space="preserve">gerne vokse, da vi </w:t>
      </w:r>
      <w:proofErr w:type="spellStart"/>
      <w:r>
        <w:t>billed</w:t>
      </w:r>
      <w:proofErr w:type="spellEnd"/>
      <w:r w:rsidR="008D5645">
        <w:t>-</w:t>
      </w:r>
      <w:r>
        <w:t>antalsmæssigt hører til de absolutte sværvægtere indenfor radiologien. Det fortjener en tilsvarende</w:t>
      </w:r>
      <w:r w:rsidR="00B33530">
        <w:t xml:space="preserve"> stor</w:t>
      </w:r>
      <w:r>
        <w:t xml:space="preserve"> </w:t>
      </w:r>
      <w:r w:rsidR="00B33530">
        <w:t>medlemsskare, så vi sikrer en stærk fælles stemme, der</w:t>
      </w:r>
      <w:r w:rsidR="008D5645">
        <w:t xml:space="preserve"> kan befordre gode rammer og</w:t>
      </w:r>
      <w:r w:rsidR="00B33530">
        <w:t xml:space="preserve"> kvalitet i det daglige </w:t>
      </w:r>
      <w:proofErr w:type="spellStart"/>
      <w:r w:rsidR="00B33530">
        <w:t>muskulo</w:t>
      </w:r>
      <w:r w:rsidR="00BB600C">
        <w:t>skeletale</w:t>
      </w:r>
      <w:proofErr w:type="spellEnd"/>
      <w:r w:rsidR="00BB600C">
        <w:t xml:space="preserve"> radiologiske arbejde.</w:t>
      </w:r>
      <w:r w:rsidR="008C3FE4">
        <w:t xml:space="preserve"> Jeg håber specielt på, at mange yngre kollegaer kunne tænke sig at blive medlemmer i selskabet. Det skaber altid en positiv dynamik, når yngre og </w:t>
      </w:r>
      <w:proofErr w:type="spellStart"/>
      <w:r w:rsidR="008C3FE4">
        <w:t>seniore</w:t>
      </w:r>
      <w:proofErr w:type="spellEnd"/>
      <w:r w:rsidR="008C3FE4">
        <w:t xml:space="preserve"> kollegaer interagerer.</w:t>
      </w:r>
    </w:p>
    <w:p w:rsidR="002958D3" w:rsidRDefault="002958D3" w:rsidP="00F65EA7"/>
    <w:p w:rsidR="002958D3" w:rsidRDefault="002958D3" w:rsidP="00F65EA7">
      <w:r>
        <w:t xml:space="preserve">Jeg glæder mig over, at det er lykkedes at få etableret flere dedikerede </w:t>
      </w:r>
      <w:proofErr w:type="spellStart"/>
      <w:r>
        <w:t>muskuloskeletale</w:t>
      </w:r>
      <w:proofErr w:type="spellEnd"/>
      <w:r>
        <w:t xml:space="preserve"> seancer ved DRS årsmøde 2018, hvor jeg befinder mig i skrivende stund. Det er i den grad med til at synliggøre vores subspeciale. </w:t>
      </w:r>
    </w:p>
    <w:p w:rsidR="00DD1A37" w:rsidRDefault="00DD1A37" w:rsidP="00F65EA7"/>
    <w:p w:rsidR="00DD1A37" w:rsidRDefault="00DD1A37" w:rsidP="00F65EA7">
      <w:r>
        <w:t xml:space="preserve">2018 tegner samlet set til at blive et rigtig spændende år for </w:t>
      </w:r>
      <w:r w:rsidR="00FA68D8">
        <w:t>selskabet – jeg håber</w:t>
      </w:r>
      <w:r w:rsidR="00124925">
        <w:t>,</w:t>
      </w:r>
      <w:r w:rsidR="00FA68D8">
        <w:t xml:space="preserve"> at I som medlemmer vil bidrage til</w:t>
      </w:r>
      <w:r w:rsidR="007C7DEA">
        <w:t>,</w:t>
      </w:r>
      <w:r w:rsidR="00FA68D8">
        <w:t xml:space="preserve"> at vi får en masse liv og aktivitet </w:t>
      </w:r>
      <w:r w:rsidR="007C7DEA">
        <w:t>i selskabet</w:t>
      </w:r>
      <w:r w:rsidR="00FA68D8">
        <w:t>. Deltag meget gerne i selskabets møder og tag altid fat i bestyrelsen, hvis der er emner, som ligger jer på sinde. I må heller ikke glemme, at vi h</w:t>
      </w:r>
      <w:r w:rsidR="007C7DEA">
        <w:t>ar en hjemmeside og en Facebook-</w:t>
      </w:r>
      <w:r w:rsidR="00FA68D8">
        <w:t xml:space="preserve">gruppe, som meget gerne må opleve stigende aktivitet fremover.  </w:t>
      </w:r>
    </w:p>
    <w:p w:rsidR="00186B2C" w:rsidRDefault="00186B2C" w:rsidP="00F65EA7"/>
    <w:p w:rsidR="00186B2C" w:rsidRDefault="00186B2C" w:rsidP="00F65EA7"/>
    <w:p w:rsidR="00DC1E21" w:rsidRDefault="002309F8" w:rsidP="00F65EA7">
      <w:r>
        <w:t xml:space="preserve">De bedste </w:t>
      </w:r>
      <w:r w:rsidR="008C3FE4">
        <w:t>formands</w:t>
      </w:r>
      <w:r>
        <w:t>hilsner</w:t>
      </w:r>
    </w:p>
    <w:p w:rsidR="002309F8" w:rsidRDefault="002309F8" w:rsidP="00F65EA7"/>
    <w:p w:rsidR="00DD1A37" w:rsidRDefault="00DD1A37" w:rsidP="00F65EA7"/>
    <w:p w:rsidR="002309F8" w:rsidRDefault="002309F8" w:rsidP="00F65EA7">
      <w:r>
        <w:t>Philip Hansen</w:t>
      </w:r>
    </w:p>
    <w:sectPr w:rsidR="002309F8" w:rsidSect="00AE344E">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EA7"/>
    <w:rsid w:val="00047ED4"/>
    <w:rsid w:val="00050EB6"/>
    <w:rsid w:val="00124925"/>
    <w:rsid w:val="00186B2C"/>
    <w:rsid w:val="002309F8"/>
    <w:rsid w:val="00233795"/>
    <w:rsid w:val="002958D3"/>
    <w:rsid w:val="003652CD"/>
    <w:rsid w:val="003C5FF3"/>
    <w:rsid w:val="003D6E42"/>
    <w:rsid w:val="004C7E88"/>
    <w:rsid w:val="00567939"/>
    <w:rsid w:val="005B4707"/>
    <w:rsid w:val="006835AE"/>
    <w:rsid w:val="00684CA3"/>
    <w:rsid w:val="007A6325"/>
    <w:rsid w:val="007C0520"/>
    <w:rsid w:val="007C7DEA"/>
    <w:rsid w:val="00807FD0"/>
    <w:rsid w:val="00857597"/>
    <w:rsid w:val="008C3FE4"/>
    <w:rsid w:val="008D5645"/>
    <w:rsid w:val="008E1796"/>
    <w:rsid w:val="008F0346"/>
    <w:rsid w:val="009C630D"/>
    <w:rsid w:val="009D0F26"/>
    <w:rsid w:val="00A42604"/>
    <w:rsid w:val="00AC457B"/>
    <w:rsid w:val="00AE344E"/>
    <w:rsid w:val="00B01C33"/>
    <w:rsid w:val="00B04406"/>
    <w:rsid w:val="00B065E6"/>
    <w:rsid w:val="00B33530"/>
    <w:rsid w:val="00BB600C"/>
    <w:rsid w:val="00C356A5"/>
    <w:rsid w:val="00C95C28"/>
    <w:rsid w:val="00D101FF"/>
    <w:rsid w:val="00D24D06"/>
    <w:rsid w:val="00DC1E21"/>
    <w:rsid w:val="00DD1A37"/>
    <w:rsid w:val="00DE3935"/>
    <w:rsid w:val="00E618F3"/>
    <w:rsid w:val="00E63B02"/>
    <w:rsid w:val="00E740BF"/>
    <w:rsid w:val="00F552CD"/>
    <w:rsid w:val="00F65EA7"/>
    <w:rsid w:val="00FA68D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927</Words>
  <Characters>5659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Hansen</dc:creator>
  <cp:lastModifiedBy>Eva Kristina Narvestad</cp:lastModifiedBy>
  <cp:revision>4</cp:revision>
  <dcterms:created xsi:type="dcterms:W3CDTF">2018-01-29T14:11:00Z</dcterms:created>
  <dcterms:modified xsi:type="dcterms:W3CDTF">2018-02-14T13:09:00Z</dcterms:modified>
</cp:coreProperties>
</file>